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FED" w:rsidRPr="00103FED" w:rsidRDefault="00103FED" w:rsidP="00103FE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103F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103FED" w:rsidRPr="00103FED" w:rsidRDefault="00103FED" w:rsidP="00103FED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103FED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103FED" w:rsidRPr="00103FED" w:rsidRDefault="00103FED" w:rsidP="00103FED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103FED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103F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«АРТи»3</w:t>
      </w:r>
    </w:p>
    <w:p w:rsidR="00103FED" w:rsidRPr="00103FED" w:rsidRDefault="00103FED" w:rsidP="00103FE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03FED" w:rsidRPr="00103FED" w:rsidRDefault="00103FED" w:rsidP="00103FE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103FED" w:rsidRPr="00103FED" w:rsidRDefault="00103FED" w:rsidP="00103FE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103FED" w:rsidRPr="00103FED" w:rsidRDefault="00103FED" w:rsidP="00103FE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103FED" w:rsidRPr="00103FED" w:rsidRDefault="00103FED" w:rsidP="00103FE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103FED" w:rsidRPr="00103FED" w:rsidRDefault="00103FED" w:rsidP="00103FE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103FED" w:rsidRPr="00103FED" w:rsidRDefault="00103FED" w:rsidP="00103FE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103FED" w:rsidRPr="00103FED" w:rsidRDefault="00103FED" w:rsidP="00103FE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103FED" w:rsidRPr="00103FED" w:rsidRDefault="00103FED" w:rsidP="00103FE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03FE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хореографией</w:t>
      </w:r>
    </w:p>
    <w:tbl>
      <w:tblPr>
        <w:tblW w:w="14805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3324"/>
        <w:gridCol w:w="1843"/>
        <w:gridCol w:w="4536"/>
        <w:gridCol w:w="3827"/>
      </w:tblGrid>
      <w:tr w:rsidR="00103FED" w:rsidRPr="00103FED" w:rsidTr="00D96D3B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103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03FED" w:rsidRPr="00103FED" w:rsidRDefault="00103FED" w:rsidP="00103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3FED" w:rsidRPr="00103FED" w:rsidRDefault="00103FED" w:rsidP="00103F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103FED" w:rsidRPr="00103FED" w:rsidRDefault="00103FED" w:rsidP="00103F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3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03FED" w:rsidRPr="00103FED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3FED" w:rsidRPr="00F15C3B" w:rsidRDefault="00F15C3B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19-20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03FED" w:rsidRPr="00103FED" w:rsidRDefault="00103FED" w:rsidP="00103FE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103FED">
              <w:rPr>
                <w:rFonts w:ascii="Times New Roman" w:eastAsia="Calibri" w:hAnsi="Times New Roman" w:cs="Times New Roman"/>
              </w:rPr>
              <w:t xml:space="preserve">Элементы </w:t>
            </w:r>
            <w:proofErr w:type="gramStart"/>
            <w:r w:rsidRPr="00103FED">
              <w:rPr>
                <w:rFonts w:ascii="Times New Roman" w:eastAsia="Calibri" w:hAnsi="Times New Roman" w:cs="Times New Roman"/>
              </w:rPr>
              <w:t>джаз-танца</w:t>
            </w:r>
            <w:proofErr w:type="gramEnd"/>
            <w:r w:rsidRPr="00103FED">
              <w:rPr>
                <w:rFonts w:ascii="Times New Roman" w:eastAsia="Calibri" w:hAnsi="Times New Roman" w:cs="Times New Roman"/>
              </w:rPr>
              <w:t>:</w:t>
            </w:r>
          </w:p>
          <w:p w:rsidR="00103FED" w:rsidRPr="00103FED" w:rsidRDefault="00103FED" w:rsidP="00103FE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103FED">
              <w:rPr>
                <w:rFonts w:ascii="Times New Roman" w:eastAsia="Calibri" w:hAnsi="Times New Roman" w:cs="Times New Roman"/>
              </w:rPr>
              <w:t xml:space="preserve"> 1.упражнения для позвоночника </w:t>
            </w:r>
          </w:p>
          <w:p w:rsidR="00103FED" w:rsidRPr="00103FED" w:rsidRDefault="00103FED" w:rsidP="00103FE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103FED">
              <w:rPr>
                <w:rFonts w:ascii="Times New Roman" w:eastAsia="Calibri" w:hAnsi="Times New Roman" w:cs="Times New Roman"/>
              </w:rPr>
              <w:t xml:space="preserve">2. техника </w:t>
            </w:r>
            <w:proofErr w:type="spellStart"/>
            <w:r w:rsidRPr="00103FED">
              <w:rPr>
                <w:rFonts w:ascii="Times New Roman" w:eastAsia="Calibri" w:hAnsi="Times New Roman" w:cs="Times New Roman"/>
              </w:rPr>
              <w:t>Л.Хортона</w:t>
            </w:r>
            <w:proofErr w:type="spellEnd"/>
          </w:p>
          <w:p w:rsidR="00103FED" w:rsidRPr="00103FED" w:rsidRDefault="00F15C3B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="00103FED" w:rsidRPr="00103FED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https://youtu.be/hhmo3Zrrx-E</w:t>
              </w:r>
            </w:hyperlink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03FED" w:rsidRPr="00103FED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03FED" w:rsidRPr="00103FED" w:rsidRDefault="00F15C3B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21-22</w:t>
            </w:r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03FED" w:rsidRPr="00103FED" w:rsidRDefault="00103FED" w:rsidP="00103FE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103FED">
              <w:rPr>
                <w:rFonts w:ascii="Times New Roman" w:eastAsia="Calibri" w:hAnsi="Times New Roman" w:cs="Times New Roman"/>
              </w:rPr>
              <w:t>Упражнения на гибкость спины. Учимся делать заднюю затяжку.</w:t>
            </w:r>
          </w:p>
          <w:p w:rsidR="00103FED" w:rsidRPr="00103FED" w:rsidRDefault="00F15C3B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7" w:history="1">
              <w:r w:rsidR="00103FED" w:rsidRPr="00103FED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https://www.youtube.com/watch?time_continue=510&amp;v=RA6gn41ls_</w:t>
              </w:r>
              <w:r w:rsidR="00103FED" w:rsidRPr="00103FED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lastRenderedPageBreak/>
                <w:t>w&amp;feature=emb_logo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3FED" w:rsidRPr="00103FED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F15C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03FE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Выходной праздничный день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03FED" w:rsidRPr="00103FED" w:rsidRDefault="00103FED" w:rsidP="00103F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708B" w:rsidRDefault="00C2708B"/>
    <w:sectPr w:rsidR="00C2708B" w:rsidSect="00103F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E6E"/>
    <w:rsid w:val="000C4E6E"/>
    <w:rsid w:val="00103FED"/>
    <w:rsid w:val="00C2708B"/>
    <w:rsid w:val="00F1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time_continue=510&amp;v=RA6gn41ls_w&amp;feature=emb_lo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hhmo3Zrrx-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2020-04-28T16:29:00Z</dcterms:created>
  <dcterms:modified xsi:type="dcterms:W3CDTF">2020-04-28T16:32:00Z</dcterms:modified>
</cp:coreProperties>
</file>